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AD2" w:rsidRDefault="00003B12" w:rsidP="002C2677">
      <w:pPr>
        <w:spacing w:after="240"/>
        <w:jc w:val="center"/>
        <w:rPr>
          <w:b/>
          <w:bCs/>
        </w:rPr>
      </w:pPr>
      <w:r>
        <w:rPr>
          <w:b/>
          <w:bCs/>
        </w:rPr>
        <w:t>Сведения</w:t>
      </w:r>
      <w:bookmarkStart w:id="0" w:name="_GoBack"/>
      <w:bookmarkEnd w:id="0"/>
      <w:r w:rsidRPr="00003B12">
        <w:rPr>
          <w:b/>
          <w:bCs/>
        </w:rPr>
        <w:br/>
      </w:r>
      <w:r w:rsidR="006B6AD2">
        <w:rPr>
          <w:b/>
          <w:bCs/>
        </w:rPr>
        <w:t>о доходах, имуществе и обязател</w:t>
      </w:r>
      <w:r>
        <w:rPr>
          <w:b/>
          <w:bCs/>
        </w:rPr>
        <w:t>ьствах имущественного характера</w:t>
      </w:r>
      <w:r w:rsidRPr="00003B12">
        <w:rPr>
          <w:b/>
          <w:bCs/>
        </w:rPr>
        <w:br/>
      </w:r>
      <w:r w:rsidR="00353336">
        <w:rPr>
          <w:rFonts w:ascii="Times New Roman CYR" w:eastAsia="Times New Roman CYR" w:hAnsi="Times New Roman CYR" w:cs="Times New Roman CYR"/>
          <w:b/>
          <w:bCs/>
        </w:rPr>
        <w:t>Уполномоченного по правам человека в Орловской области</w:t>
      </w:r>
      <w:r w:rsidR="006B6AD2">
        <w:rPr>
          <w:b/>
          <w:bCs/>
        </w:rPr>
        <w:t xml:space="preserve"> и членов его семьи</w:t>
      </w:r>
      <w:r w:rsidRPr="00003B12">
        <w:rPr>
          <w:b/>
          <w:bCs/>
        </w:rPr>
        <w:br/>
      </w:r>
      <w:r w:rsidR="006B6AD2">
        <w:rPr>
          <w:b/>
          <w:bCs/>
        </w:rPr>
        <w:t>за период с 1 января по 31 декабря 20</w:t>
      </w:r>
      <w:r w:rsidR="00353336">
        <w:rPr>
          <w:b/>
          <w:bCs/>
        </w:rPr>
        <w:t>21</w:t>
      </w:r>
      <w:r w:rsidR="006B6AD2">
        <w:rPr>
          <w:b/>
          <w:bCs/>
        </w:rPr>
        <w:t xml:space="preserve"> года</w:t>
      </w:r>
    </w:p>
    <w:tbl>
      <w:tblPr>
        <w:tblW w:w="1616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2268"/>
        <w:gridCol w:w="1134"/>
        <w:gridCol w:w="1559"/>
        <w:gridCol w:w="2410"/>
        <w:gridCol w:w="1134"/>
        <w:gridCol w:w="1134"/>
        <w:gridCol w:w="1559"/>
      </w:tblGrid>
      <w:tr w:rsidR="006B6AD2" w:rsidTr="007C250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2" w:rsidRDefault="00A71D3F" w:rsidP="007C2508">
            <w:pPr>
              <w:pStyle w:val="a5"/>
              <w:snapToGrid w:val="0"/>
              <w:jc w:val="center"/>
            </w:pPr>
            <w:r>
              <w:t>По</w:t>
            </w:r>
            <w:r w:rsidR="00003B12">
              <w:t>дающие</w:t>
            </w:r>
            <w:r w:rsidR="00003B12" w:rsidRPr="00003B12">
              <w:br/>
            </w:r>
            <w:r w:rsidR="006B6AD2">
              <w:t>сведения о доходах, имуществе и обязательствах имущественного характера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2" w:rsidRDefault="006B6AD2" w:rsidP="007C2508">
            <w:pPr>
              <w:pStyle w:val="a5"/>
              <w:snapToGrid w:val="0"/>
              <w:jc w:val="center"/>
            </w:pPr>
            <w:r>
              <w:t>Декларированный годовой доход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2" w:rsidRDefault="006B6AD2" w:rsidP="007C2508">
            <w:pPr>
              <w:pStyle w:val="a5"/>
              <w:snapToGrid w:val="0"/>
              <w:jc w:val="center"/>
            </w:pPr>
            <w:r>
              <w:t>Перечень о</w:t>
            </w:r>
            <w:r w:rsidR="00003B12">
              <w:t>бъектов недвижимого имущества и</w:t>
            </w:r>
            <w:r w:rsidR="00003B12" w:rsidRPr="00003B12">
              <w:br/>
            </w:r>
            <w:r>
              <w:t>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2" w:rsidRDefault="00003B12" w:rsidP="007C2508">
            <w:pPr>
              <w:pStyle w:val="a5"/>
              <w:snapToGrid w:val="0"/>
              <w:jc w:val="center"/>
            </w:pPr>
            <w:r>
              <w:t>Перечень объектов</w:t>
            </w:r>
            <w:r w:rsidRPr="00003B12">
              <w:br/>
            </w:r>
            <w:r w:rsidR="006B6AD2">
              <w:t>недвижимого имущества, находящихся в пользовании</w:t>
            </w:r>
          </w:p>
        </w:tc>
      </w:tr>
      <w:tr w:rsidR="00C669C5" w:rsidTr="007C2508">
        <w:trPr>
          <w:trHeight w:val="60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2" w:rsidRDefault="006B6AD2" w:rsidP="007C2508">
            <w:pPr>
              <w:pStyle w:val="a5"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2" w:rsidRDefault="006B6AD2" w:rsidP="007C2508">
            <w:pPr>
              <w:pStyle w:val="a5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2" w:rsidRDefault="006B6AD2" w:rsidP="007C2508">
            <w:pPr>
              <w:pStyle w:val="a5"/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2" w:rsidRDefault="006B6AD2" w:rsidP="007C2508">
            <w:pPr>
              <w:pStyle w:val="a5"/>
              <w:snapToGrid w:val="0"/>
              <w:jc w:val="center"/>
              <w:rPr>
                <w:vertAlign w:val="superscript"/>
              </w:rPr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2" w:rsidRDefault="006B6AD2" w:rsidP="007C2508">
            <w:pPr>
              <w:pStyle w:val="a5"/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2" w:rsidRDefault="006B6AD2" w:rsidP="007C2508">
            <w:pPr>
              <w:pStyle w:val="a5"/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2" w:rsidRDefault="006B6AD2" w:rsidP="007C2508">
            <w:pPr>
              <w:pStyle w:val="a5"/>
              <w:snapToGrid w:val="0"/>
              <w:jc w:val="center"/>
            </w:pPr>
            <w: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2" w:rsidRDefault="006B6AD2" w:rsidP="007C2508">
            <w:pPr>
              <w:pStyle w:val="a5"/>
              <w:snapToGrid w:val="0"/>
              <w:jc w:val="center"/>
              <w:rPr>
                <w:vertAlign w:val="superscript"/>
              </w:rPr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2" w:rsidRDefault="006B6AD2" w:rsidP="007C2508">
            <w:pPr>
              <w:pStyle w:val="a5"/>
              <w:snapToGrid w:val="0"/>
              <w:jc w:val="center"/>
            </w:pPr>
            <w:r>
              <w:t>Страна расположения</w:t>
            </w:r>
          </w:p>
        </w:tc>
      </w:tr>
      <w:tr w:rsidR="00CE6387" w:rsidTr="004E3B36">
        <w:trPr>
          <w:trHeight w:val="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1F6A4B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Балашова Наталия Павловна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rFonts w:eastAsia="Times New Roman CYR"/>
                <w:lang w:val="en-US"/>
              </w:rPr>
            </w:pPr>
            <w:r>
              <w:rPr>
                <w:color w:val="222222"/>
                <w:shd w:val="clear" w:color="auto" w:fill="FFFFFF"/>
              </w:rPr>
              <w:t>2 211 900,29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Земельный участок для эксплуатации и обслуживания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23</w:t>
            </w:r>
            <w:r w:rsidRPr="007C2508">
              <w:rPr>
                <w:rFonts w:ascii="Times New Roman CYR" w:eastAsia="Times New Roman CYR" w:hAnsi="Times New Roman CYR" w:cs="Times New Roman CY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</w:pPr>
            <w:r w:rsidRPr="007C2508"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4E3B36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  <w:highlight w:val="yellow"/>
              </w:rPr>
            </w:pPr>
            <w:r w:rsidRPr="007C2508">
              <w:t>Легковой автомобиль</w:t>
            </w:r>
            <w:r w:rsidRPr="007C2508">
              <w:rPr>
                <w:rFonts w:ascii="Times New Roman CYR" w:eastAsia="Times New Roman CYR" w:hAnsi="Times New Roman CYR" w:cs="Times New Roman CYR"/>
              </w:rPr>
              <w:br/>
            </w:r>
            <w:r>
              <w:rPr>
                <w:rFonts w:ascii="Times New Roman CYR" w:eastAsia="Times New Roman CYR" w:hAnsi="Times New Roman CYR" w:cs="Times New Roman CYR"/>
                <w:lang w:val="en-US"/>
              </w:rPr>
              <w:t>KIA</w:t>
            </w:r>
            <w:r w:rsidRPr="004E3B36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lang w:val="en-US"/>
              </w:rPr>
              <w:t>PS</w:t>
            </w:r>
            <w:r w:rsidRPr="004E3B36">
              <w:rPr>
                <w:rFonts w:ascii="Times New Roman CYR" w:eastAsia="Times New Roman CYR" w:hAnsi="Times New Roman CYR" w:cs="Times New Roman CYR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  <w:lang w:val="en-US"/>
              </w:rPr>
              <w:t>SOUL</w:t>
            </w:r>
            <w:r w:rsidRPr="004E3B36">
              <w:rPr>
                <w:rFonts w:ascii="Times New Roman CYR" w:eastAsia="Times New Roman CYR" w:hAnsi="Times New Roman CYR" w:cs="Times New Roman CYR"/>
              </w:rPr>
              <w:t>)</w:t>
            </w:r>
            <w:r w:rsidRPr="007C2508">
              <w:rPr>
                <w:rFonts w:ascii="Times New Roman CYR" w:eastAsia="Times New Roman CYR" w:hAnsi="Times New Roman CYR" w:cs="Times New Roman CYR"/>
              </w:rPr>
              <w:t>, 20</w:t>
            </w:r>
            <w:r>
              <w:rPr>
                <w:rFonts w:ascii="Times New Roman CYR" w:eastAsia="Times New Roman CYR" w:hAnsi="Times New Roman CYR" w:cs="Times New Roman CYR"/>
              </w:rPr>
              <w:t>17</w:t>
            </w:r>
            <w:r w:rsidRPr="007C2508">
              <w:rPr>
                <w:rFonts w:ascii="Times New Roman CYR" w:eastAsia="Times New Roman CYR" w:hAnsi="Times New Roman CYR" w:cs="Times New Roman CYR"/>
              </w:rPr>
              <w:t xml:space="preserve"> г.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</w:pPr>
            <w:r>
              <w:t>Нет</w:t>
            </w:r>
          </w:p>
        </w:tc>
      </w:tr>
      <w:tr w:rsidR="00CE6387" w:rsidTr="00E46033">
        <w:trPr>
          <w:trHeight w:val="27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Земельный участок приусадебный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1150</w:t>
            </w:r>
            <w:r w:rsidRPr="007C2508">
              <w:rPr>
                <w:rFonts w:ascii="Times New Roman CYR" w:eastAsia="Times New Roman CYR" w:hAnsi="Times New Roman CYR" w:cs="Times New Roman CYR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</w:pPr>
            <w:r w:rsidRPr="007C2508"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</w:tr>
      <w:tr w:rsidR="00CE6387" w:rsidTr="004E3B36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Default="00CE6387" w:rsidP="007C2508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</w:tr>
      <w:tr w:rsidR="00CE6387" w:rsidTr="004E3B36">
        <w:trPr>
          <w:trHeight w:val="13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5303B2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Земельный участок под индивидуальной жилищное 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1182,00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</w:pPr>
            <w:r w:rsidRPr="007C2508"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</w:tr>
      <w:tr w:rsidR="00CE6387" w:rsidTr="00CC6350">
        <w:trPr>
          <w:trHeight w:val="13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Default="00CE6387" w:rsidP="005303B2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4E3B36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  <w:r w:rsidRPr="007C2508">
              <w:t>Легковой автомобиль</w:t>
            </w:r>
            <w:r w:rsidRPr="004E3B36">
              <w:t xml:space="preserve"> </w:t>
            </w:r>
            <w:r>
              <w:t>ШКОДА ФАБИА, 2010 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</w:tr>
      <w:tr w:rsidR="00CE6387" w:rsidTr="00CC6350">
        <w:trPr>
          <w:trHeight w:val="35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162FD5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162FD5" w:rsidRDefault="00CE6387" w:rsidP="007C2508">
            <w:pPr>
              <w:pStyle w:val="a5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162FD5" w:rsidRDefault="00CE6387" w:rsidP="007C2508">
            <w:pPr>
              <w:pStyle w:val="a5"/>
              <w:snapToGrid w:val="0"/>
              <w:jc w:val="center"/>
            </w:pPr>
          </w:p>
        </w:tc>
      </w:tr>
      <w:tr w:rsidR="00CE6387" w:rsidTr="00CC6350">
        <w:trPr>
          <w:trHeight w:val="1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7C2508">
              <w:rPr>
                <w:rFonts w:ascii="Times New Roman CYR" w:eastAsia="Times New Roman CYR" w:hAnsi="Times New Roman CYR" w:cs="Times New Roman CYR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7" w:rsidRDefault="00CE6387" w:rsidP="004E3B36">
            <w:pPr>
              <w:jc w:val="center"/>
            </w:pPr>
            <w:r w:rsidRPr="00061037"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</w:tr>
      <w:tr w:rsidR="00CE6387" w:rsidTr="00CC6350">
        <w:trPr>
          <w:trHeight w:val="1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7C2508">
              <w:rPr>
                <w:rFonts w:ascii="Times New Roman CYR" w:eastAsia="Times New Roman CYR" w:hAnsi="Times New Roman CYR" w:cs="Times New Roman CYR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7" w:rsidRDefault="00CE6387" w:rsidP="004E3B36">
            <w:pPr>
              <w:jc w:val="center"/>
            </w:pPr>
            <w:r w:rsidRPr="00061037"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</w:tr>
      <w:tr w:rsidR="00CE6387" w:rsidTr="005303B2">
        <w:trPr>
          <w:trHeight w:val="12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</w:pPr>
            <w:r w:rsidRPr="007C2508"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7" w:rsidRPr="007C2508" w:rsidRDefault="00CE6387" w:rsidP="007C2508">
            <w:pPr>
              <w:pStyle w:val="a5"/>
              <w:snapToGrid w:val="0"/>
              <w:jc w:val="center"/>
              <w:rPr>
                <w:highlight w:val="yellow"/>
              </w:rPr>
            </w:pPr>
          </w:p>
        </w:tc>
      </w:tr>
      <w:tr w:rsidR="005303B2" w:rsidTr="005303B2">
        <w:trPr>
          <w:trHeight w:val="1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2" w:rsidRDefault="005303B2" w:rsidP="007C2508">
            <w:pPr>
              <w:pStyle w:val="a5"/>
              <w:snapToGrid w:val="0"/>
              <w:jc w:val="center"/>
            </w:pPr>
            <w:r>
              <w:lastRenderedPageBreak/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2" w:rsidRPr="007C2508" w:rsidRDefault="005303B2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  <w:highlight w:val="yellow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</w:rPr>
              <w:t>466 621,93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2" w:rsidRPr="007C2508" w:rsidRDefault="005303B2" w:rsidP="007C2508">
            <w:pPr>
              <w:pStyle w:val="a5"/>
              <w:snapToGrid w:val="0"/>
              <w:jc w:val="center"/>
            </w:pPr>
            <w:r w:rsidRPr="007C250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2" w:rsidRPr="007C2508" w:rsidRDefault="005303B2" w:rsidP="007C2508">
            <w:pPr>
              <w:pStyle w:val="a5"/>
              <w:snapToGrid w:val="0"/>
              <w:jc w:val="center"/>
            </w:pPr>
            <w:r w:rsidRPr="007C2508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2" w:rsidRPr="007C2508" w:rsidRDefault="005303B2" w:rsidP="007C2508">
            <w:pPr>
              <w:pStyle w:val="a5"/>
              <w:snapToGrid w:val="0"/>
              <w:jc w:val="center"/>
            </w:pPr>
            <w:r w:rsidRPr="007C2508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2" w:rsidRPr="007C2508" w:rsidRDefault="005303B2" w:rsidP="007C2508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t>Нет</w:t>
            </w:r>
            <w:r w:rsidRPr="007C2508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2" w:rsidRPr="007C2508" w:rsidRDefault="005303B2" w:rsidP="007C2508">
            <w:pPr>
              <w:pStyle w:val="a5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3B2" w:rsidRPr="007C2508" w:rsidRDefault="005303B2" w:rsidP="007C2508">
            <w:pPr>
              <w:pStyle w:val="a5"/>
              <w:snapToGrid w:val="0"/>
              <w:jc w:val="center"/>
            </w:pPr>
            <w: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3B2" w:rsidRPr="007C2508" w:rsidRDefault="005303B2" w:rsidP="007C2508">
            <w:pPr>
              <w:pStyle w:val="a5"/>
              <w:snapToGrid w:val="0"/>
              <w:jc w:val="center"/>
            </w:pPr>
            <w:r w:rsidRPr="007C2508">
              <w:t>Россия</w:t>
            </w:r>
          </w:p>
        </w:tc>
      </w:tr>
      <w:tr w:rsidR="007C2508" w:rsidTr="007C250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2333" w:type="dxa"/>
          <w:trHeight w:val="100"/>
        </w:trPr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7C2508" w:rsidRDefault="007C2508" w:rsidP="007C2508"/>
        </w:tc>
      </w:tr>
    </w:tbl>
    <w:p w:rsidR="006B6AD2" w:rsidRDefault="006B6AD2" w:rsidP="007C2508"/>
    <w:sectPr w:rsidR="006B6AD2" w:rsidSect="00EA76C8"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3D7"/>
    <w:rsid w:val="00003B12"/>
    <w:rsid w:val="00004866"/>
    <w:rsid w:val="00131449"/>
    <w:rsid w:val="00162FD5"/>
    <w:rsid w:val="0017285D"/>
    <w:rsid w:val="001B75BC"/>
    <w:rsid w:val="001D03D7"/>
    <w:rsid w:val="001F6A4B"/>
    <w:rsid w:val="00285787"/>
    <w:rsid w:val="002C2677"/>
    <w:rsid w:val="002E671D"/>
    <w:rsid w:val="00353336"/>
    <w:rsid w:val="0035753C"/>
    <w:rsid w:val="00367AA9"/>
    <w:rsid w:val="003E054B"/>
    <w:rsid w:val="003E19BA"/>
    <w:rsid w:val="00471CC4"/>
    <w:rsid w:val="00486D3A"/>
    <w:rsid w:val="00496B2D"/>
    <w:rsid w:val="00497BF2"/>
    <w:rsid w:val="004D0B45"/>
    <w:rsid w:val="004D39A0"/>
    <w:rsid w:val="004E3B36"/>
    <w:rsid w:val="00511A90"/>
    <w:rsid w:val="005303B2"/>
    <w:rsid w:val="005A36ED"/>
    <w:rsid w:val="005D19AD"/>
    <w:rsid w:val="006702D1"/>
    <w:rsid w:val="006B6AD2"/>
    <w:rsid w:val="006C1A82"/>
    <w:rsid w:val="0071098B"/>
    <w:rsid w:val="007A55C3"/>
    <w:rsid w:val="007A625E"/>
    <w:rsid w:val="007C2508"/>
    <w:rsid w:val="008D39A2"/>
    <w:rsid w:val="00A71D3F"/>
    <w:rsid w:val="00A84F53"/>
    <w:rsid w:val="00AB0D56"/>
    <w:rsid w:val="00AC1059"/>
    <w:rsid w:val="00AE35BF"/>
    <w:rsid w:val="00AE37EC"/>
    <w:rsid w:val="00B2656B"/>
    <w:rsid w:val="00C669C5"/>
    <w:rsid w:val="00C75B0E"/>
    <w:rsid w:val="00CB13E9"/>
    <w:rsid w:val="00CE6387"/>
    <w:rsid w:val="00CF221C"/>
    <w:rsid w:val="00D15BF4"/>
    <w:rsid w:val="00D53CAA"/>
    <w:rsid w:val="00D872A8"/>
    <w:rsid w:val="00D87F39"/>
    <w:rsid w:val="00E3325E"/>
    <w:rsid w:val="00E34B45"/>
    <w:rsid w:val="00E45BE1"/>
    <w:rsid w:val="00EA76C8"/>
    <w:rsid w:val="00F1727B"/>
    <w:rsid w:val="00FA5CDC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E9E386"/>
  <w15:docId w15:val="{4F4B5E3A-0880-4450-9A9A-2EE31E20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9B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19BA"/>
  </w:style>
  <w:style w:type="character" w:customStyle="1" w:styleId="WW-Absatz-Standardschriftart">
    <w:name w:val="WW-Absatz-Standardschriftart"/>
    <w:rsid w:val="003E19BA"/>
  </w:style>
  <w:style w:type="character" w:customStyle="1" w:styleId="WW-Absatz-Standardschriftart1">
    <w:name w:val="WW-Absatz-Standardschriftart1"/>
    <w:rsid w:val="003E19BA"/>
  </w:style>
  <w:style w:type="character" w:customStyle="1" w:styleId="WW-Absatz-Standardschriftart11">
    <w:name w:val="WW-Absatz-Standardschriftart11"/>
    <w:rsid w:val="003E19BA"/>
  </w:style>
  <w:style w:type="character" w:customStyle="1" w:styleId="WW-Absatz-Standardschriftart111">
    <w:name w:val="WW-Absatz-Standardschriftart111"/>
    <w:rsid w:val="003E19BA"/>
  </w:style>
  <w:style w:type="character" w:customStyle="1" w:styleId="WW-Absatz-Standardschriftart1111">
    <w:name w:val="WW-Absatz-Standardschriftart1111"/>
    <w:rsid w:val="003E19BA"/>
  </w:style>
  <w:style w:type="character" w:customStyle="1" w:styleId="WW-Absatz-Standardschriftart11111">
    <w:name w:val="WW-Absatz-Standardschriftart11111"/>
    <w:rsid w:val="003E19BA"/>
  </w:style>
  <w:style w:type="character" w:customStyle="1" w:styleId="WW-Absatz-Standardschriftart111111">
    <w:name w:val="WW-Absatz-Standardschriftart111111"/>
    <w:rsid w:val="003E19BA"/>
  </w:style>
  <w:style w:type="paragraph" w:customStyle="1" w:styleId="1">
    <w:name w:val="Заголовок1"/>
    <w:basedOn w:val="a"/>
    <w:next w:val="a3"/>
    <w:rsid w:val="003E19B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3E19BA"/>
    <w:pPr>
      <w:spacing w:after="120"/>
    </w:pPr>
  </w:style>
  <w:style w:type="paragraph" w:styleId="a4">
    <w:name w:val="List"/>
    <w:basedOn w:val="a3"/>
    <w:rsid w:val="003E19BA"/>
    <w:rPr>
      <w:rFonts w:cs="Tahoma"/>
    </w:rPr>
  </w:style>
  <w:style w:type="paragraph" w:customStyle="1" w:styleId="10">
    <w:name w:val="Название1"/>
    <w:basedOn w:val="a"/>
    <w:rsid w:val="003E19B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E19BA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3E19BA"/>
    <w:pPr>
      <w:suppressLineNumbers/>
    </w:pPr>
  </w:style>
  <w:style w:type="paragraph" w:customStyle="1" w:styleId="a6">
    <w:name w:val="Заголовок таблицы"/>
    <w:basedOn w:val="a5"/>
    <w:rsid w:val="003E19B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orgup3</dc:creator>
  <cp:lastModifiedBy>Пользователь Windows</cp:lastModifiedBy>
  <cp:revision>10</cp:revision>
  <cp:lastPrinted>2019-04-30T10:14:00Z</cp:lastPrinted>
  <dcterms:created xsi:type="dcterms:W3CDTF">2021-04-02T06:57:00Z</dcterms:created>
  <dcterms:modified xsi:type="dcterms:W3CDTF">2022-04-25T10:43:00Z</dcterms:modified>
</cp:coreProperties>
</file>